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AA" w:rsidRDefault="00661AAA" w:rsidP="00661AAA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附件</w:t>
      </w:r>
      <w:r w:rsidR="00AE36EC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</w:p>
    <w:p w:rsidR="000678D5" w:rsidRPr="00FA712E" w:rsidRDefault="00503819" w:rsidP="00FA712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福州新区产业发展</w:t>
      </w:r>
      <w:proofErr w:type="gramStart"/>
      <w:r w:rsidR="00FA712E" w:rsidRPr="00FA712E">
        <w:rPr>
          <w:rFonts w:asciiTheme="majorEastAsia" w:eastAsiaTheme="majorEastAsia" w:hAnsiTheme="majorEastAsia" w:hint="eastAsia"/>
          <w:b/>
          <w:sz w:val="36"/>
          <w:szCs w:val="36"/>
        </w:rPr>
        <w:t>子基金</w:t>
      </w:r>
      <w:proofErr w:type="gramEnd"/>
      <w:r w:rsidR="000678D5" w:rsidRPr="00FA712E">
        <w:rPr>
          <w:rFonts w:asciiTheme="majorEastAsia" w:eastAsiaTheme="majorEastAsia" w:hAnsiTheme="majorEastAsia" w:hint="eastAsia"/>
          <w:b/>
          <w:sz w:val="36"/>
          <w:szCs w:val="36"/>
        </w:rPr>
        <w:t>管理机构申报表</w:t>
      </w:r>
    </w:p>
    <w:p w:rsidR="000678D5" w:rsidRPr="00370482" w:rsidRDefault="000678D5" w:rsidP="000678D5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585"/>
        <w:gridCol w:w="965"/>
        <w:gridCol w:w="1105"/>
        <w:gridCol w:w="2613"/>
      </w:tblGrid>
      <w:tr w:rsidR="000678D5" w:rsidRPr="00701A2B" w:rsidTr="00701A2B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5225BD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申报机构名称（</w:t>
            </w:r>
            <w:proofErr w:type="gramStart"/>
            <w:r w:rsidR="000678D5"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子基金</w:t>
            </w:r>
            <w:proofErr w:type="gramEnd"/>
            <w:r w:rsidR="000678D5"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管理机构）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678D5" w:rsidRPr="00701A2B" w:rsidTr="00701A2B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5225BD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基金名称（</w:t>
            </w:r>
            <w:r w:rsidR="000678D5"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子基金）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678D5" w:rsidRPr="00701A2B" w:rsidTr="000678D5">
        <w:trPr>
          <w:trHeight w:val="39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Del="00307496" w:rsidRDefault="005225BD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拟组建</w:t>
            </w:r>
            <w:proofErr w:type="gramStart"/>
            <w:r w:rsidR="000678D5"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子基金</w:t>
            </w:r>
            <w:proofErr w:type="gramEnd"/>
            <w:r w:rsidR="000678D5"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投资策略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投资领域和资金比例：</w:t>
            </w:r>
          </w:p>
        </w:tc>
      </w:tr>
      <w:tr w:rsidR="000678D5" w:rsidRPr="00701A2B" w:rsidTr="000678D5">
        <w:trPr>
          <w:trHeight w:val="39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Del="00307496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投资阶段和资金比例：</w:t>
            </w:r>
          </w:p>
        </w:tc>
      </w:tr>
      <w:tr w:rsidR="000678D5" w:rsidRPr="00701A2B" w:rsidTr="000678D5">
        <w:trPr>
          <w:trHeight w:val="39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Del="00307496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投资地域和资金比例：</w:t>
            </w:r>
            <w:bookmarkStart w:id="0" w:name="_GoBack"/>
            <w:bookmarkEnd w:id="0"/>
          </w:p>
        </w:tc>
      </w:tr>
      <w:tr w:rsidR="000678D5" w:rsidRPr="00701A2B" w:rsidTr="00701A2B">
        <w:trPr>
          <w:trHeight w:val="4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申请管理机构注册地址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678D5" w:rsidRPr="00701A2B" w:rsidTr="00701A2B">
        <w:trPr>
          <w:trHeight w:val="7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申请机构法人代表/负责人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678D5" w:rsidRPr="00701A2B" w:rsidTr="00701A2B">
        <w:trPr>
          <w:trHeight w:val="7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子基金</w:t>
            </w:r>
            <w:proofErr w:type="gramEnd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管理机构股东及持股比例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678D5" w:rsidRPr="00701A2B" w:rsidTr="000678D5">
        <w:trPr>
          <w:trHeight w:val="58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子基金</w:t>
            </w:r>
            <w:proofErr w:type="gramEnd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管理机构联系人/联系方式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职务：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办公电话：</w:t>
            </w:r>
          </w:p>
        </w:tc>
      </w:tr>
      <w:tr w:rsidR="000678D5" w:rsidRPr="00701A2B" w:rsidTr="000678D5">
        <w:trPr>
          <w:trHeight w:val="54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手机：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传真：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电子邮件：</w:t>
            </w:r>
          </w:p>
        </w:tc>
      </w:tr>
      <w:tr w:rsidR="000678D5" w:rsidRPr="00701A2B" w:rsidTr="000678D5">
        <w:trPr>
          <w:trHeight w:val="5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通信地址：</w:t>
            </w:r>
          </w:p>
        </w:tc>
      </w:tr>
      <w:tr w:rsidR="000678D5" w:rsidRPr="00701A2B" w:rsidTr="000678D5">
        <w:trPr>
          <w:trHeight w:val="46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曾管理基金情况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累计管理数量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累计管理规模</w:t>
            </w:r>
          </w:p>
        </w:tc>
      </w:tr>
      <w:tr w:rsidR="000678D5" w:rsidRPr="00701A2B" w:rsidTr="000678D5">
        <w:trPr>
          <w:trHeight w:val="55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已实现退出数量及规模</w:t>
            </w:r>
          </w:p>
        </w:tc>
      </w:tr>
      <w:tr w:rsidR="000678D5" w:rsidRPr="00701A2B" w:rsidTr="000678D5">
        <w:trPr>
          <w:trHeight w:val="5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已实现退出收益情况（年投资收益率）</w:t>
            </w:r>
          </w:p>
        </w:tc>
      </w:tr>
      <w:tr w:rsidR="000678D5" w:rsidRPr="00701A2B" w:rsidTr="000678D5">
        <w:trPr>
          <w:trHeight w:val="55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曾管理基金募资情况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累计</w:t>
            </w:r>
            <w:proofErr w:type="gramStart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募</w:t>
            </w:r>
            <w:proofErr w:type="gramEnd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资金额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累计募集家数</w:t>
            </w:r>
          </w:p>
        </w:tc>
      </w:tr>
      <w:tr w:rsidR="000678D5" w:rsidRPr="00701A2B" w:rsidTr="000678D5">
        <w:trPr>
          <w:trHeight w:val="55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单笔</w:t>
            </w:r>
            <w:proofErr w:type="gramStart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募</w:t>
            </w:r>
            <w:proofErr w:type="gramEnd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资金额1亿元以上的数量及规模</w:t>
            </w:r>
          </w:p>
        </w:tc>
      </w:tr>
      <w:tr w:rsidR="000678D5" w:rsidRPr="00701A2B" w:rsidTr="000678D5">
        <w:trPr>
          <w:trHeight w:val="5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募资对象总资产在10亿元以上的企业数量</w:t>
            </w:r>
          </w:p>
        </w:tc>
      </w:tr>
      <w:tr w:rsidR="000678D5" w:rsidRPr="00701A2B" w:rsidTr="000678D5">
        <w:trPr>
          <w:trHeight w:val="49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5225BD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曾投资于拟组建</w:t>
            </w:r>
            <w:r w:rsidR="000678D5"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子基金主投领域企业情况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累计项目数量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累计投资金额</w:t>
            </w:r>
          </w:p>
        </w:tc>
      </w:tr>
      <w:tr w:rsidR="000678D5" w:rsidRPr="00701A2B" w:rsidTr="00701A2B">
        <w:trPr>
          <w:trHeight w:val="53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已退出项目数量及规模</w:t>
            </w:r>
          </w:p>
        </w:tc>
      </w:tr>
      <w:tr w:rsidR="000678D5" w:rsidRPr="00701A2B" w:rsidTr="00701A2B">
        <w:trPr>
          <w:trHeight w:val="5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已退出项目收益情况（年投资收益率）</w:t>
            </w:r>
          </w:p>
        </w:tc>
      </w:tr>
      <w:tr w:rsidR="000678D5" w:rsidRPr="00701A2B" w:rsidTr="000678D5">
        <w:trPr>
          <w:trHeight w:val="51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获得后续增值融资项目数</w:t>
            </w:r>
          </w:p>
        </w:tc>
      </w:tr>
      <w:tr w:rsidR="000678D5" w:rsidRPr="00701A2B" w:rsidTr="000678D5">
        <w:trPr>
          <w:trHeight w:val="39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备案情况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申请机构是否在政府主管部门备案且处于年检有效期限内</w:t>
            </w:r>
          </w:p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是　□         </w:t>
            </w:r>
            <w:proofErr w:type="gramStart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  <w:proofErr w:type="gramEnd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　□</w:t>
            </w:r>
          </w:p>
        </w:tc>
      </w:tr>
      <w:tr w:rsidR="000678D5" w:rsidRPr="00701A2B" w:rsidTr="000678D5">
        <w:trPr>
          <w:trHeight w:val="397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701A2B" w:rsidRDefault="000678D5" w:rsidP="000678D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负责人签名 </w:t>
            </w:r>
            <w:proofErr w:type="gramStart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　　　　　　　　　　　</w:t>
            </w:r>
            <w:proofErr w:type="gramEnd"/>
            <w:r w:rsidRPr="00701A2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申请机构盖章     </w:t>
            </w:r>
          </w:p>
        </w:tc>
      </w:tr>
    </w:tbl>
    <w:p w:rsidR="000678D5" w:rsidRPr="000678D5" w:rsidRDefault="000678D5"/>
    <w:sectPr w:rsidR="000678D5" w:rsidRPr="000678D5" w:rsidSect="000678D5">
      <w:pgSz w:w="11906" w:h="16838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AF" w:rsidRDefault="002258AF" w:rsidP="00D77040">
      <w:r>
        <w:separator/>
      </w:r>
    </w:p>
  </w:endnote>
  <w:endnote w:type="continuationSeparator" w:id="0">
    <w:p w:rsidR="002258AF" w:rsidRDefault="002258AF" w:rsidP="00D7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AF" w:rsidRDefault="002258AF" w:rsidP="00D77040">
      <w:r>
        <w:separator/>
      </w:r>
    </w:p>
  </w:footnote>
  <w:footnote w:type="continuationSeparator" w:id="0">
    <w:p w:rsidR="002258AF" w:rsidRDefault="002258AF" w:rsidP="00D77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1CA"/>
    <w:rsid w:val="00007C5C"/>
    <w:rsid w:val="000678D5"/>
    <w:rsid w:val="00136ED1"/>
    <w:rsid w:val="00165952"/>
    <w:rsid w:val="001D02DE"/>
    <w:rsid w:val="002258AF"/>
    <w:rsid w:val="00247DC9"/>
    <w:rsid w:val="00370482"/>
    <w:rsid w:val="00503819"/>
    <w:rsid w:val="00504E1D"/>
    <w:rsid w:val="005225BD"/>
    <w:rsid w:val="00661AAA"/>
    <w:rsid w:val="006801CA"/>
    <w:rsid w:val="00701A2B"/>
    <w:rsid w:val="00AE36EC"/>
    <w:rsid w:val="00D77040"/>
    <w:rsid w:val="00ED7F86"/>
    <w:rsid w:val="00FA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lenovo-000001</dc:creator>
  <cp:keywords/>
  <dc:description/>
  <cp:lastModifiedBy>shiyi</cp:lastModifiedBy>
  <cp:revision>12</cp:revision>
  <dcterms:created xsi:type="dcterms:W3CDTF">2015-09-29T01:58:00Z</dcterms:created>
  <dcterms:modified xsi:type="dcterms:W3CDTF">2020-12-10T09:06:00Z</dcterms:modified>
</cp:coreProperties>
</file>